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B64" w14:textId="77777777" w:rsidR="00867710" w:rsidRPr="004A5DD2" w:rsidRDefault="00867710" w:rsidP="00867710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Appendix </w:t>
      </w:r>
      <w:r w:rsidR="009E404D" w:rsidRPr="009E404D">
        <w:rPr>
          <w:b/>
          <w:sz w:val="26"/>
        </w:rPr>
        <w:t>9</w:t>
      </w:r>
      <w:r w:rsidR="009E404D">
        <w:rPr>
          <w:sz w:val="26"/>
        </w:rPr>
        <w:t xml:space="preserve"> </w:t>
      </w:r>
      <w:r w:rsidR="009E404D">
        <w:rPr>
          <w:sz w:val="26"/>
          <w:vertAlign w:val="superscript"/>
        </w:rPr>
        <w:t>60</w:t>
      </w:r>
    </w:p>
    <w:p w14:paraId="238E70C7" w14:textId="77777777" w:rsidR="00867710" w:rsidRPr="004A5DD2" w:rsidRDefault="00867710" w:rsidP="00867710">
      <w:pPr>
        <w:rPr>
          <w:rFonts w:ascii="Times New Roman" w:hAnsi="Times New Roman"/>
          <w:b/>
          <w:lang w:val="en-GB"/>
        </w:rPr>
      </w:pPr>
    </w:p>
    <w:p w14:paraId="2A89491A" w14:textId="77777777" w:rsidR="00867710" w:rsidRDefault="00867710" w:rsidP="00867710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Request for Encryption of Diploma work/Thesis</w:t>
      </w:r>
    </w:p>
    <w:p w14:paraId="6FC636DF" w14:textId="77777777" w:rsidR="00867710" w:rsidRPr="004A5DD2" w:rsidRDefault="00867710" w:rsidP="009E404D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 </w:t>
      </w: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867710" w:rsidRPr="004A5DD2" w14:paraId="5037649A" w14:textId="77777777" w:rsidTr="00833E8C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D58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student: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4D6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4AB67F18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4022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Neptun ID of student: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5089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19BBB826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810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Program</w:t>
            </w:r>
            <w:r w:rsidRPr="004A5DD2">
              <w:rPr>
                <w:rFonts w:ascii="Times New Roman" w:hAnsi="Times New Roman"/>
                <w:lang w:val="en-GB"/>
              </w:rPr>
              <w:t>, specialization: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0AE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1495FC49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17A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Level of program (Bachelor’s/Master’s):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D96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05E8336D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95C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Type of program (part-time/full time):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B24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2A545363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CED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Title of thesis: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001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23275087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B76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DB5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6497D0BF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1167" w14:textId="77777777" w:rsidR="00867710" w:rsidRPr="004A5DD2" w:rsidRDefault="00867710" w:rsidP="00867710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867710">
              <w:rPr>
                <w:rFonts w:ascii="Times New Roman" w:hAnsi="Times New Roman"/>
                <w:lang w:val="en-GB"/>
              </w:rPr>
              <w:t xml:space="preserve">Name and address of the concerned organisation </w:t>
            </w:r>
            <w:r w:rsidR="002F49D3">
              <w:rPr>
                <w:rFonts w:ascii="Times New Roman" w:hAnsi="Times New Roman"/>
                <w:lang w:val="en-GB"/>
              </w:rPr>
              <w:t xml:space="preserve"> (secret owner)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6566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67710" w:rsidRPr="004A5DD2" w14:paraId="41E91E8F" w14:textId="77777777" w:rsidTr="00833E8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F4C" w14:textId="77777777" w:rsidR="00867710" w:rsidRPr="004A5DD2" w:rsidRDefault="00867710" w:rsidP="00867710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867710">
              <w:rPr>
                <w:rFonts w:ascii="Times New Roman" w:hAnsi="Times New Roman"/>
                <w:lang w:val="en-GB"/>
              </w:rPr>
              <w:t xml:space="preserve">Contact person from the concerned organisation 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D44" w14:textId="77777777" w:rsidR="00867710" w:rsidRPr="004A5DD2" w:rsidRDefault="00867710" w:rsidP="00833E8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27461A29" w14:textId="77777777" w:rsidR="00867710" w:rsidRDefault="00867710">
      <w:pPr>
        <w:spacing w:after="0"/>
        <w:ind w:left="7"/>
        <w:jc w:val="center"/>
      </w:pPr>
    </w:p>
    <w:p w14:paraId="476651F0" w14:textId="77777777" w:rsidR="00867710" w:rsidRPr="00575457" w:rsidRDefault="00867710">
      <w:pPr>
        <w:spacing w:after="28" w:line="216" w:lineRule="auto"/>
        <w:ind w:left="-5" w:right="-8" w:hanging="10"/>
        <w:jc w:val="both"/>
        <w:rPr>
          <w:rFonts w:ascii="Times New Roman" w:hAnsi="Times New Roman"/>
          <w:lang w:val="en-GB"/>
        </w:rPr>
      </w:pPr>
      <w:r w:rsidRPr="00575457">
        <w:rPr>
          <w:rFonts w:ascii="Times New Roman" w:hAnsi="Times New Roman"/>
          <w:lang w:val="en-GB"/>
        </w:rPr>
        <w:t xml:space="preserve">Undersigned student </w:t>
      </w:r>
      <w:r w:rsidR="00A7471E" w:rsidRPr="00575457">
        <w:rPr>
          <w:rFonts w:ascii="Times New Roman" w:hAnsi="Times New Roman"/>
          <w:lang w:val="en-GB"/>
        </w:rPr>
        <w:t>solicit the encryption of my diploma work/thesis for ….years.</w:t>
      </w:r>
    </w:p>
    <w:p w14:paraId="3B62431F" w14:textId="77777777" w:rsidR="00867710" w:rsidRPr="00575457" w:rsidRDefault="00867710">
      <w:pPr>
        <w:spacing w:after="28" w:line="216" w:lineRule="auto"/>
        <w:ind w:left="-5" w:right="-8" w:hanging="10"/>
        <w:jc w:val="both"/>
        <w:rPr>
          <w:rFonts w:ascii="Times New Roman" w:hAnsi="Times New Roman"/>
          <w:lang w:val="en-GB"/>
        </w:rPr>
      </w:pPr>
    </w:p>
    <w:p w14:paraId="43B5DB6C" w14:textId="77777777" w:rsidR="00DF76A4" w:rsidRDefault="00A7471E">
      <w:pPr>
        <w:spacing w:after="0" w:line="216" w:lineRule="auto"/>
        <w:ind w:left="-5" w:right="-8" w:hanging="10"/>
        <w:jc w:val="both"/>
        <w:rPr>
          <w:rFonts w:ascii="Times New Roman" w:hAnsi="Times New Roman"/>
          <w:lang w:val="en-GB"/>
        </w:rPr>
      </w:pPr>
      <w:r w:rsidRPr="00575457">
        <w:rPr>
          <w:rFonts w:ascii="Times New Roman" w:hAnsi="Times New Roman"/>
          <w:lang w:val="en-GB"/>
        </w:rPr>
        <w:t>Detailed justification of the encryption</w:t>
      </w:r>
      <w:r w:rsidR="0078130C" w:rsidRPr="00575457">
        <w:rPr>
          <w:rFonts w:ascii="Times New Roman" w:hAnsi="Times New Roman"/>
          <w:lang w:val="en-GB"/>
        </w:rPr>
        <w:t>:</w:t>
      </w:r>
    </w:p>
    <w:p w14:paraId="32AF8BF0" w14:textId="77777777" w:rsidR="00DF76A4" w:rsidRDefault="0078130C">
      <w:pPr>
        <w:spacing w:after="81"/>
        <w:ind w:left="388" w:right="-402"/>
      </w:pPr>
      <w:r>
        <w:rPr>
          <w:noProof/>
        </w:rPr>
        <w:drawing>
          <wp:inline distT="0" distB="0" distL="0" distR="0" wp14:anchorId="512078F0" wp14:editId="65CC60A2">
            <wp:extent cx="5763201" cy="948903"/>
            <wp:effectExtent l="0" t="0" r="0" b="0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201" cy="9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3787" w14:textId="77777777" w:rsidR="00F61C3B" w:rsidRPr="00F35F20" w:rsidRDefault="00F61C3B" w:rsidP="00F61C3B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F20">
        <w:rPr>
          <w:rFonts w:ascii="Times New Roman" w:hAnsi="Times New Roman" w:cs="Times New Roman"/>
          <w:bCs/>
          <w:sz w:val="24"/>
          <w:szCs w:val="24"/>
        </w:rPr>
        <w:t>I understand and acknowledge of the Rules and Education and Examination chapter 5. Appendix VIII/A (</w:t>
      </w:r>
      <w:r w:rsidRPr="00F35F20">
        <w:rPr>
          <w:rFonts w:ascii="Times New Roman" w:hAnsi="Times New Roman" w:cs="Times New Roman"/>
          <w:sz w:val="24"/>
          <w:szCs w:val="24"/>
          <w:lang w:val="en-GB"/>
        </w:rPr>
        <w:t>Encryption of Diploma work/Thesis</w:t>
      </w:r>
      <w:r w:rsidRPr="00F35F2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6F881" w14:textId="77777777" w:rsidR="00F61C3B" w:rsidRPr="00F35F20" w:rsidRDefault="00F61C3B">
      <w:pPr>
        <w:spacing w:after="280" w:line="265" w:lineRule="auto"/>
        <w:ind w:left="9" w:hanging="10"/>
        <w:rPr>
          <w:rFonts w:ascii="Times New Roman" w:hAnsi="Times New Roman" w:cs="Times New Roman"/>
          <w:sz w:val="24"/>
          <w:szCs w:val="24"/>
        </w:rPr>
      </w:pPr>
    </w:p>
    <w:p w14:paraId="27C84B20" w14:textId="77777777" w:rsidR="00DF76A4" w:rsidRPr="00F35F20" w:rsidRDefault="00F61C3B">
      <w:pPr>
        <w:tabs>
          <w:tab w:val="center" w:pos="2220"/>
          <w:tab w:val="center" w:pos="2918"/>
        </w:tabs>
        <w:spacing w:after="0" w:line="265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F35F20">
        <w:rPr>
          <w:rFonts w:ascii="Times New Roman" w:hAnsi="Times New Roman" w:cs="Times New Roman"/>
          <w:sz w:val="24"/>
          <w:szCs w:val="24"/>
        </w:rPr>
        <w:t>Budapest/Baja…</w:t>
      </w:r>
      <w:r w:rsidR="0078130C" w:rsidRPr="00F35F20">
        <w:rPr>
          <w:rFonts w:ascii="Times New Roman" w:hAnsi="Times New Roman" w:cs="Times New Roman"/>
          <w:sz w:val="24"/>
          <w:szCs w:val="24"/>
        </w:rPr>
        <w:t xml:space="preserve">. . </w:t>
      </w:r>
      <w:r w:rsidRPr="00F35F20">
        <w:rPr>
          <w:rFonts w:ascii="Times New Roman" w:hAnsi="Times New Roman" w:cs="Times New Roman"/>
          <w:sz w:val="24"/>
          <w:szCs w:val="24"/>
        </w:rPr>
        <w:t>year</w:t>
      </w:r>
      <w:r w:rsidR="0078130C" w:rsidRPr="00F35F20">
        <w:rPr>
          <w:rFonts w:ascii="Times New Roman" w:hAnsi="Times New Roman" w:cs="Times New Roman"/>
          <w:sz w:val="24"/>
          <w:szCs w:val="24"/>
        </w:rPr>
        <w:t>.. ..</w:t>
      </w:r>
      <w:r w:rsidR="0078130C" w:rsidRPr="00F35F20">
        <w:rPr>
          <w:rFonts w:ascii="Times New Roman" w:hAnsi="Times New Roman" w:cs="Times New Roman"/>
          <w:sz w:val="24"/>
          <w:szCs w:val="24"/>
        </w:rPr>
        <w:tab/>
      </w:r>
      <w:r w:rsidRPr="00F35F20">
        <w:rPr>
          <w:rFonts w:ascii="Times New Roman" w:hAnsi="Times New Roman" w:cs="Times New Roman"/>
          <w:sz w:val="24"/>
          <w:szCs w:val="24"/>
        </w:rPr>
        <w:t>month</w:t>
      </w:r>
      <w:r w:rsidR="0078130C" w:rsidRPr="00F35F20">
        <w:rPr>
          <w:rFonts w:ascii="Times New Roman" w:hAnsi="Times New Roman" w:cs="Times New Roman"/>
          <w:sz w:val="24"/>
          <w:szCs w:val="24"/>
        </w:rPr>
        <w:t>..</w:t>
      </w:r>
      <w:r w:rsidRPr="00F35F20">
        <w:rPr>
          <w:rFonts w:ascii="Times New Roman" w:hAnsi="Times New Roman" w:cs="Times New Roman"/>
          <w:sz w:val="24"/>
          <w:szCs w:val="24"/>
        </w:rPr>
        <w:t>day</w:t>
      </w:r>
    </w:p>
    <w:p w14:paraId="49F6D16F" w14:textId="77777777" w:rsidR="00DF76A4" w:rsidRPr="00F35F20" w:rsidRDefault="0078130C">
      <w:pPr>
        <w:spacing w:after="122"/>
        <w:ind w:left="4074"/>
        <w:rPr>
          <w:rFonts w:ascii="Times New Roman" w:hAnsi="Times New Roman" w:cs="Times New Roman"/>
          <w:sz w:val="24"/>
          <w:szCs w:val="24"/>
        </w:rPr>
      </w:pPr>
      <w:r w:rsidRPr="00F35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CA411B2" wp14:editId="6D47DA9D">
                <wp:extent cx="3153105" cy="4562"/>
                <wp:effectExtent l="0" t="0" r="0" b="0"/>
                <wp:docPr id="4820" name="Group 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105" cy="4562"/>
                          <a:chOff x="0" y="0"/>
                          <a:chExt cx="3153105" cy="4562"/>
                        </a:xfrm>
                      </wpg:grpSpPr>
                      <wps:wsp>
                        <wps:cNvPr id="4819" name="Shape 4819"/>
                        <wps:cNvSpPr/>
                        <wps:spPr>
                          <a:xfrm>
                            <a:off x="0" y="0"/>
                            <a:ext cx="3153105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05" h="4562">
                                <a:moveTo>
                                  <a:pt x="0" y="2281"/>
                                </a:moveTo>
                                <a:lnTo>
                                  <a:pt x="3153105" y="2281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0" style="width:248.276pt;height:0.359192pt;mso-position-horizontal-relative:char;mso-position-vertical-relative:line" coordsize="31531,45">
                <v:shape id="Shape 4819" style="position:absolute;width:31531;height:45;left:0;top:0;" coordsize="3153105,4562" path="m0,2281l3153105,2281">
                  <v:stroke weight="0.3591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CD5BC1" w14:textId="70447603" w:rsidR="00DF76A4" w:rsidRPr="00F35F20" w:rsidRDefault="00C72A09">
      <w:pPr>
        <w:spacing w:after="1173" w:line="265" w:lineRule="auto"/>
        <w:ind w:left="598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1C3B" w:rsidRPr="00F35F20">
        <w:rPr>
          <w:rFonts w:ascii="Times New Roman" w:hAnsi="Times New Roman" w:cs="Times New Roman"/>
          <w:sz w:val="24"/>
          <w:szCs w:val="24"/>
        </w:rPr>
        <w:t xml:space="preserve">ignature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1C3B" w:rsidRPr="00F35F20">
        <w:rPr>
          <w:rFonts w:ascii="Times New Roman" w:hAnsi="Times New Roman" w:cs="Times New Roman"/>
          <w:sz w:val="24"/>
          <w:szCs w:val="24"/>
        </w:rPr>
        <w:t>tudent</w:t>
      </w:r>
    </w:p>
    <w:p w14:paraId="0D45B915" w14:textId="77777777" w:rsidR="00F61C3B" w:rsidRPr="005B0F31" w:rsidRDefault="0078130C" w:rsidP="00F61C3B">
      <w:pPr>
        <w:spacing w:after="1198" w:line="265" w:lineRule="auto"/>
        <w:ind w:left="9" w:hanging="10"/>
        <w:rPr>
          <w:rFonts w:ascii="Times New Roman" w:hAnsi="Times New Roman" w:cs="Times New Roman"/>
          <w:bCs/>
          <w:sz w:val="24"/>
          <w:szCs w:val="24"/>
        </w:rPr>
      </w:pPr>
      <w:r w:rsidRPr="00F35F20">
        <w:rPr>
          <w:rFonts w:ascii="Times New Roman" w:hAnsi="Times New Roman" w:cs="Times New Roman"/>
          <w:sz w:val="26"/>
        </w:rPr>
        <w:t xml:space="preserve">* </w:t>
      </w:r>
      <w:r w:rsidR="00F61C3B" w:rsidRPr="005B0F31">
        <w:rPr>
          <w:rFonts w:ascii="Times New Roman" w:hAnsi="Times New Roman" w:cs="Times New Roman"/>
          <w:bCs/>
          <w:sz w:val="24"/>
          <w:szCs w:val="24"/>
        </w:rPr>
        <w:t>In accordance with the certificate of secret owner</w:t>
      </w:r>
      <w:bookmarkStart w:id="0" w:name="_GoBack"/>
      <w:bookmarkEnd w:id="0"/>
    </w:p>
    <w:sectPr w:rsidR="00F61C3B" w:rsidRPr="005B0F31">
      <w:pgSz w:w="11900" w:h="16840"/>
      <w:pgMar w:top="1440" w:right="142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BBF2" w14:textId="77777777" w:rsidR="00990415" w:rsidRDefault="00990415" w:rsidP="00A7471E">
      <w:pPr>
        <w:spacing w:after="0" w:line="240" w:lineRule="auto"/>
      </w:pPr>
      <w:r>
        <w:separator/>
      </w:r>
    </w:p>
  </w:endnote>
  <w:endnote w:type="continuationSeparator" w:id="0">
    <w:p w14:paraId="3E0BEC78" w14:textId="77777777" w:rsidR="00990415" w:rsidRDefault="00990415" w:rsidP="00A7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EC62" w14:textId="77777777" w:rsidR="00990415" w:rsidRDefault="00990415" w:rsidP="00A7471E">
      <w:pPr>
        <w:spacing w:after="0" w:line="240" w:lineRule="auto"/>
      </w:pPr>
      <w:r>
        <w:separator/>
      </w:r>
    </w:p>
  </w:footnote>
  <w:footnote w:type="continuationSeparator" w:id="0">
    <w:p w14:paraId="19E27DC1" w14:textId="77777777" w:rsidR="00990415" w:rsidRDefault="00990415" w:rsidP="00A74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A4"/>
    <w:rsid w:val="00012D65"/>
    <w:rsid w:val="002F49D3"/>
    <w:rsid w:val="00575457"/>
    <w:rsid w:val="005B0F31"/>
    <w:rsid w:val="00657826"/>
    <w:rsid w:val="0078130C"/>
    <w:rsid w:val="00867710"/>
    <w:rsid w:val="00990415"/>
    <w:rsid w:val="009E404D"/>
    <w:rsid w:val="00A7471E"/>
    <w:rsid w:val="00A84A87"/>
    <w:rsid w:val="00C72A09"/>
    <w:rsid w:val="00DF76A4"/>
    <w:rsid w:val="00F35F20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F8E"/>
  <w15:docId w15:val="{76AEAF71-43C7-421E-B122-E9BBC01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6"/>
      <w:ind w:right="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471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471E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471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B0F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F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F31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0F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0F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(9. függelék Szakdolgozat Diplomamunka titkosítási kérelem.pdf)</vt:lpstr>
    </vt:vector>
  </TitlesOfParts>
  <Company>NKE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(9. függelék Szakdolgozat Diplomamunka titkosítási kérelem.pdf)</dc:title>
  <dc:subject/>
  <dc:creator>VegvarineKZ</dc:creator>
  <cp:keywords/>
  <cp:lastModifiedBy>Kovács Ágnes</cp:lastModifiedBy>
  <cp:revision>3</cp:revision>
  <dcterms:created xsi:type="dcterms:W3CDTF">2022-01-05T14:39:00Z</dcterms:created>
  <dcterms:modified xsi:type="dcterms:W3CDTF">2023-10-05T09:03:00Z</dcterms:modified>
</cp:coreProperties>
</file>